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486" w:rsidRDefault="00D31129" w:rsidP="00721252">
      <w:pPr>
        <w:spacing w:after="0"/>
        <w:jc w:val="center"/>
      </w:pPr>
      <w:bookmarkStart w:id="0" w:name="_GoBack"/>
      <w:bookmarkEnd w:id="0"/>
      <w:r>
        <w:t xml:space="preserve"> </w:t>
      </w:r>
      <w:r w:rsidR="00097E9F">
        <w:t>Alpha Kappa Alpha Sorority, Incorporated</w:t>
      </w:r>
      <w:r w:rsidR="00097E9F">
        <w:rPr>
          <w:rFonts w:cstheme="minorHAnsi"/>
        </w:rPr>
        <w:t>®</w:t>
      </w:r>
    </w:p>
    <w:p w:rsidR="0063421C" w:rsidRDefault="00721252" w:rsidP="00721252">
      <w:pPr>
        <w:spacing w:after="0"/>
        <w:jc w:val="center"/>
      </w:pPr>
      <w:r>
        <w:t>GAMMA DELTA OMEGA Chapter</w:t>
      </w:r>
    </w:p>
    <w:p w:rsidR="00721252" w:rsidRDefault="00A772BC" w:rsidP="00721252">
      <w:pPr>
        <w:spacing w:after="0"/>
        <w:jc w:val="center"/>
      </w:pPr>
      <w:r>
        <w:t>Correspondence Log</w:t>
      </w:r>
    </w:p>
    <w:p w:rsidR="00BF3154" w:rsidRDefault="00BF3154" w:rsidP="00721252">
      <w:pPr>
        <w:spacing w:after="0"/>
        <w:jc w:val="center"/>
      </w:pPr>
    </w:p>
    <w:p w:rsidR="00BF3154" w:rsidRDefault="00C81075" w:rsidP="00BF3154">
      <w:pPr>
        <w:spacing w:after="0"/>
      </w:pPr>
      <w:r>
        <w:t>March</w:t>
      </w:r>
      <w:r w:rsidR="008A5EB8">
        <w:t xml:space="preserve"> </w:t>
      </w:r>
      <w:r w:rsidR="0007230D">
        <w:t>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58"/>
        <w:gridCol w:w="1980"/>
        <w:gridCol w:w="2307"/>
        <w:gridCol w:w="1203"/>
        <w:gridCol w:w="2628"/>
      </w:tblGrid>
      <w:tr w:rsidR="00BF3154" w:rsidTr="00BF3154">
        <w:tc>
          <w:tcPr>
            <w:tcW w:w="145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Date Received</w:t>
            </w:r>
          </w:p>
        </w:tc>
        <w:tc>
          <w:tcPr>
            <w:tcW w:w="1980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Organization</w:t>
            </w:r>
          </w:p>
        </w:tc>
        <w:tc>
          <w:tcPr>
            <w:tcW w:w="2307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Subject</w:t>
            </w:r>
          </w:p>
        </w:tc>
        <w:tc>
          <w:tcPr>
            <w:tcW w:w="1203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Action Required</w:t>
            </w:r>
          </w:p>
        </w:tc>
        <w:tc>
          <w:tcPr>
            <w:tcW w:w="2628" w:type="dxa"/>
          </w:tcPr>
          <w:p w:rsidR="00BF3154" w:rsidRPr="00BF3154" w:rsidRDefault="00BF3154" w:rsidP="00721252">
            <w:pPr>
              <w:rPr>
                <w:b/>
              </w:rPr>
            </w:pPr>
            <w:r w:rsidRPr="00BF3154">
              <w:rPr>
                <w:b/>
              </w:rPr>
              <w:t>What Action</w:t>
            </w:r>
          </w:p>
        </w:tc>
      </w:tr>
      <w:tr w:rsidR="00BF3154" w:rsidTr="00BF3154">
        <w:tc>
          <w:tcPr>
            <w:tcW w:w="1458" w:type="dxa"/>
          </w:tcPr>
          <w:p w:rsidR="00BF3154" w:rsidRDefault="00BF3154" w:rsidP="00721252"/>
        </w:tc>
        <w:tc>
          <w:tcPr>
            <w:tcW w:w="1980" w:type="dxa"/>
          </w:tcPr>
          <w:p w:rsidR="00BF3154" w:rsidRDefault="00BF3154" w:rsidP="00721252"/>
        </w:tc>
        <w:tc>
          <w:tcPr>
            <w:tcW w:w="2307" w:type="dxa"/>
          </w:tcPr>
          <w:p w:rsidR="00BF3154" w:rsidRDefault="00BF3154" w:rsidP="00721252"/>
        </w:tc>
        <w:tc>
          <w:tcPr>
            <w:tcW w:w="1203" w:type="dxa"/>
          </w:tcPr>
          <w:p w:rsidR="00BF3154" w:rsidRDefault="00BF3154" w:rsidP="00721252"/>
        </w:tc>
        <w:tc>
          <w:tcPr>
            <w:tcW w:w="2628" w:type="dxa"/>
          </w:tcPr>
          <w:p w:rsidR="00BF3154" w:rsidRDefault="00BF3154" w:rsidP="00721252"/>
        </w:tc>
      </w:tr>
      <w:tr w:rsidR="00BF3154" w:rsidTr="00BF3154">
        <w:tc>
          <w:tcPr>
            <w:tcW w:w="1458" w:type="dxa"/>
          </w:tcPr>
          <w:p w:rsidR="00BF3154" w:rsidRDefault="00C81075" w:rsidP="00C81075">
            <w:r>
              <w:t>3</w:t>
            </w:r>
            <w:r w:rsidR="008A5EB8">
              <w:t>/</w:t>
            </w:r>
            <w:r>
              <w:t>2</w:t>
            </w:r>
            <w:r w:rsidR="008A5EB8">
              <w:t>/17</w:t>
            </w:r>
          </w:p>
        </w:tc>
        <w:tc>
          <w:tcPr>
            <w:tcW w:w="1980" w:type="dxa"/>
          </w:tcPr>
          <w:p w:rsidR="00BF3154" w:rsidRDefault="00BF3154" w:rsidP="00721252"/>
        </w:tc>
        <w:tc>
          <w:tcPr>
            <w:tcW w:w="2307" w:type="dxa"/>
          </w:tcPr>
          <w:p w:rsidR="00BF3154" w:rsidRDefault="00C81075" w:rsidP="00721252">
            <w:r>
              <w:t>Three GDO Scholarship Packets</w:t>
            </w:r>
          </w:p>
        </w:tc>
        <w:tc>
          <w:tcPr>
            <w:tcW w:w="1203" w:type="dxa"/>
          </w:tcPr>
          <w:p w:rsidR="00BF3154" w:rsidRDefault="008A5EB8" w:rsidP="00721252">
            <w:r>
              <w:t>Yes</w:t>
            </w:r>
          </w:p>
        </w:tc>
        <w:tc>
          <w:tcPr>
            <w:tcW w:w="2628" w:type="dxa"/>
          </w:tcPr>
          <w:p w:rsidR="00BF3154" w:rsidRDefault="00C81075" w:rsidP="00721252">
            <w:r>
              <w:t>Scholarship Committee</w:t>
            </w:r>
          </w:p>
        </w:tc>
      </w:tr>
      <w:tr w:rsidR="00BF3154" w:rsidTr="00BF3154">
        <w:tc>
          <w:tcPr>
            <w:tcW w:w="1458" w:type="dxa"/>
          </w:tcPr>
          <w:p w:rsidR="00BF3154" w:rsidRDefault="00C81075" w:rsidP="00723CEB">
            <w:r>
              <w:t>3</w:t>
            </w:r>
            <w:r w:rsidR="008A5EB8">
              <w:t>/</w:t>
            </w:r>
            <w:r w:rsidR="00723CEB">
              <w:t>3</w:t>
            </w:r>
            <w:r w:rsidR="008A5EB8">
              <w:t>/17</w:t>
            </w:r>
          </w:p>
        </w:tc>
        <w:tc>
          <w:tcPr>
            <w:tcW w:w="1980" w:type="dxa"/>
          </w:tcPr>
          <w:p w:rsidR="00BF3154" w:rsidRDefault="00C81075" w:rsidP="00721252">
            <w:r>
              <w:t>Community Outreach Coalition</w:t>
            </w:r>
          </w:p>
        </w:tc>
        <w:tc>
          <w:tcPr>
            <w:tcW w:w="2307" w:type="dxa"/>
          </w:tcPr>
          <w:p w:rsidR="00BF3154" w:rsidRDefault="00723CEB" w:rsidP="00721252">
            <w:r>
              <w:t>Ad Request for the Impacting Lives Benefit Breakfast</w:t>
            </w:r>
          </w:p>
        </w:tc>
        <w:tc>
          <w:tcPr>
            <w:tcW w:w="1203" w:type="dxa"/>
          </w:tcPr>
          <w:p w:rsidR="00BF3154" w:rsidRDefault="008A5EB8" w:rsidP="00721252">
            <w:r>
              <w:t>Yes</w:t>
            </w:r>
          </w:p>
        </w:tc>
        <w:tc>
          <w:tcPr>
            <w:tcW w:w="2628" w:type="dxa"/>
          </w:tcPr>
          <w:p w:rsidR="00BF3154" w:rsidRDefault="00723CEB" w:rsidP="00721252">
            <w:r>
              <w:t>Share with Chapter</w:t>
            </w:r>
          </w:p>
        </w:tc>
      </w:tr>
      <w:tr w:rsidR="00BF3154" w:rsidTr="00BF3154">
        <w:tc>
          <w:tcPr>
            <w:tcW w:w="1458" w:type="dxa"/>
          </w:tcPr>
          <w:p w:rsidR="00BF3154" w:rsidRDefault="00723CEB" w:rsidP="00723CEB">
            <w:r>
              <w:t>3</w:t>
            </w:r>
            <w:r w:rsidR="008A5EB8">
              <w:t>/</w:t>
            </w:r>
            <w:r>
              <w:t>3</w:t>
            </w:r>
            <w:r w:rsidR="008A5EB8">
              <w:t>/17</w:t>
            </w:r>
          </w:p>
        </w:tc>
        <w:tc>
          <w:tcPr>
            <w:tcW w:w="1980" w:type="dxa"/>
          </w:tcPr>
          <w:p w:rsidR="00BF3154" w:rsidRDefault="00BF3154" w:rsidP="00721252"/>
        </w:tc>
        <w:tc>
          <w:tcPr>
            <w:tcW w:w="2307" w:type="dxa"/>
          </w:tcPr>
          <w:p w:rsidR="00BF3154" w:rsidRDefault="00723CEB" w:rsidP="00721252">
            <w:r>
              <w:t>Correspondence Related to Merit Scholarships</w:t>
            </w:r>
          </w:p>
        </w:tc>
        <w:tc>
          <w:tcPr>
            <w:tcW w:w="1203" w:type="dxa"/>
          </w:tcPr>
          <w:p w:rsidR="00BF3154" w:rsidRDefault="008A5EB8" w:rsidP="00721252">
            <w:r>
              <w:t>Yes</w:t>
            </w:r>
          </w:p>
        </w:tc>
        <w:tc>
          <w:tcPr>
            <w:tcW w:w="2628" w:type="dxa"/>
          </w:tcPr>
          <w:p w:rsidR="00BF3154" w:rsidRDefault="00723CEB" w:rsidP="00721252">
            <w:r>
              <w:t>Scholarship Committee</w:t>
            </w:r>
          </w:p>
        </w:tc>
      </w:tr>
      <w:tr w:rsidR="00BF3154" w:rsidTr="00BF3154">
        <w:tc>
          <w:tcPr>
            <w:tcW w:w="1458" w:type="dxa"/>
          </w:tcPr>
          <w:p w:rsidR="00BF3154" w:rsidRDefault="00723CEB" w:rsidP="00723CEB">
            <w:r>
              <w:t>3</w:t>
            </w:r>
            <w:r w:rsidR="008A5EB8">
              <w:t>/</w:t>
            </w:r>
            <w:r>
              <w:t>5</w:t>
            </w:r>
            <w:r w:rsidR="008A5EB8">
              <w:t>/17</w:t>
            </w:r>
          </w:p>
        </w:tc>
        <w:tc>
          <w:tcPr>
            <w:tcW w:w="1980" w:type="dxa"/>
          </w:tcPr>
          <w:p w:rsidR="00BF3154" w:rsidRDefault="00723CEB" w:rsidP="00721252">
            <w:r>
              <w:t>Alzheimer’s Association</w:t>
            </w:r>
          </w:p>
        </w:tc>
        <w:tc>
          <w:tcPr>
            <w:tcW w:w="2307" w:type="dxa"/>
          </w:tcPr>
          <w:p w:rsidR="00BF3154" w:rsidRDefault="008A5EB8" w:rsidP="00721252">
            <w:r>
              <w:t>Solicitation</w:t>
            </w:r>
          </w:p>
        </w:tc>
        <w:tc>
          <w:tcPr>
            <w:tcW w:w="1203" w:type="dxa"/>
          </w:tcPr>
          <w:p w:rsidR="00BF3154" w:rsidRDefault="008A5EB8" w:rsidP="00721252">
            <w:r>
              <w:t>No</w:t>
            </w:r>
          </w:p>
        </w:tc>
        <w:tc>
          <w:tcPr>
            <w:tcW w:w="2628" w:type="dxa"/>
          </w:tcPr>
          <w:p w:rsidR="00BF3154" w:rsidRDefault="00BF3154" w:rsidP="00721252"/>
        </w:tc>
      </w:tr>
      <w:tr w:rsidR="00BF3154" w:rsidTr="00BF3154">
        <w:tc>
          <w:tcPr>
            <w:tcW w:w="1458" w:type="dxa"/>
          </w:tcPr>
          <w:p w:rsidR="00BF3154" w:rsidRDefault="00723CEB" w:rsidP="00723CEB">
            <w:r>
              <w:t>3</w:t>
            </w:r>
            <w:r w:rsidR="008A5EB8">
              <w:t>/</w:t>
            </w:r>
            <w:r>
              <w:t>5</w:t>
            </w:r>
            <w:r w:rsidR="008A5EB8">
              <w:t>/17</w:t>
            </w:r>
          </w:p>
        </w:tc>
        <w:tc>
          <w:tcPr>
            <w:tcW w:w="1980" w:type="dxa"/>
          </w:tcPr>
          <w:p w:rsidR="00BF3154" w:rsidRDefault="00723CEB" w:rsidP="00721252">
            <w:proofErr w:type="spellStart"/>
            <w:r>
              <w:t>Grassfield</w:t>
            </w:r>
            <w:proofErr w:type="spellEnd"/>
            <w:r>
              <w:t xml:space="preserve"> High School</w:t>
            </w:r>
          </w:p>
        </w:tc>
        <w:tc>
          <w:tcPr>
            <w:tcW w:w="2307" w:type="dxa"/>
          </w:tcPr>
          <w:p w:rsidR="008E4FEB" w:rsidRDefault="00723CEB" w:rsidP="00721252">
            <w:r>
              <w:t>Recommendation Letters for GDO scholarship</w:t>
            </w:r>
          </w:p>
        </w:tc>
        <w:tc>
          <w:tcPr>
            <w:tcW w:w="1203" w:type="dxa"/>
          </w:tcPr>
          <w:p w:rsidR="00BF3154" w:rsidRDefault="008A5EB8" w:rsidP="00721252">
            <w:r>
              <w:t>Yes</w:t>
            </w:r>
          </w:p>
        </w:tc>
        <w:tc>
          <w:tcPr>
            <w:tcW w:w="2628" w:type="dxa"/>
          </w:tcPr>
          <w:p w:rsidR="00BF3154" w:rsidRDefault="00723CEB" w:rsidP="00721252">
            <w:r>
              <w:t>Scholarship Committee</w:t>
            </w:r>
          </w:p>
        </w:tc>
      </w:tr>
      <w:tr w:rsidR="00BF3154" w:rsidTr="00BF3154">
        <w:tc>
          <w:tcPr>
            <w:tcW w:w="1458" w:type="dxa"/>
          </w:tcPr>
          <w:p w:rsidR="00BF3154" w:rsidRDefault="00723CEB" w:rsidP="00723CEB">
            <w:r>
              <w:t>3</w:t>
            </w:r>
            <w:r w:rsidR="008A5EB8">
              <w:t>/</w:t>
            </w:r>
            <w:r>
              <w:t>6</w:t>
            </w:r>
            <w:r w:rsidR="008A5EB8">
              <w:t>/17</w:t>
            </w:r>
          </w:p>
        </w:tc>
        <w:tc>
          <w:tcPr>
            <w:tcW w:w="1980" w:type="dxa"/>
          </w:tcPr>
          <w:p w:rsidR="00BF3154" w:rsidRDefault="00723CEB" w:rsidP="00721252">
            <w:r>
              <w:t>Logan White</w:t>
            </w:r>
          </w:p>
        </w:tc>
        <w:tc>
          <w:tcPr>
            <w:tcW w:w="2307" w:type="dxa"/>
          </w:tcPr>
          <w:p w:rsidR="00BF3154" w:rsidRDefault="00723CEB" w:rsidP="00721252">
            <w:r>
              <w:t>Merit Scholarship Application</w:t>
            </w:r>
          </w:p>
        </w:tc>
        <w:tc>
          <w:tcPr>
            <w:tcW w:w="1203" w:type="dxa"/>
          </w:tcPr>
          <w:p w:rsidR="00BF3154" w:rsidRDefault="00723CEB" w:rsidP="00721252">
            <w:r>
              <w:t>Yes</w:t>
            </w:r>
          </w:p>
        </w:tc>
        <w:tc>
          <w:tcPr>
            <w:tcW w:w="2628" w:type="dxa"/>
          </w:tcPr>
          <w:p w:rsidR="00BF3154" w:rsidRDefault="00723CEB" w:rsidP="00721252">
            <w:r>
              <w:t>Scholarship Committee</w:t>
            </w:r>
          </w:p>
        </w:tc>
      </w:tr>
      <w:tr w:rsidR="008E4FEB" w:rsidTr="00BF3154">
        <w:tc>
          <w:tcPr>
            <w:tcW w:w="1458" w:type="dxa"/>
          </w:tcPr>
          <w:p w:rsidR="008E4FEB" w:rsidRDefault="00723CEB" w:rsidP="00723CEB">
            <w:r>
              <w:t>3</w:t>
            </w:r>
            <w:r w:rsidR="008A5EB8">
              <w:t>/</w:t>
            </w:r>
            <w:r>
              <w:t>6</w:t>
            </w:r>
            <w:r w:rsidR="008A5EB8">
              <w:t>/17</w:t>
            </w:r>
          </w:p>
        </w:tc>
        <w:tc>
          <w:tcPr>
            <w:tcW w:w="1980" w:type="dxa"/>
          </w:tcPr>
          <w:p w:rsidR="008E4FEB" w:rsidRDefault="00723CEB" w:rsidP="00721252">
            <w:r>
              <w:t>Carmen Booker</w:t>
            </w:r>
          </w:p>
        </w:tc>
        <w:tc>
          <w:tcPr>
            <w:tcW w:w="2307" w:type="dxa"/>
          </w:tcPr>
          <w:p w:rsidR="008E4FEB" w:rsidRDefault="00723CEB" w:rsidP="00721252">
            <w:r>
              <w:t>Transcript</w:t>
            </w:r>
          </w:p>
        </w:tc>
        <w:tc>
          <w:tcPr>
            <w:tcW w:w="1203" w:type="dxa"/>
          </w:tcPr>
          <w:p w:rsidR="008E4FEB" w:rsidRDefault="008A5EB8" w:rsidP="00721252">
            <w:r>
              <w:t>Yes</w:t>
            </w:r>
          </w:p>
        </w:tc>
        <w:tc>
          <w:tcPr>
            <w:tcW w:w="2628" w:type="dxa"/>
          </w:tcPr>
          <w:p w:rsidR="008E4FEB" w:rsidRDefault="00723CEB" w:rsidP="00721252">
            <w:r>
              <w:t>Scholarship Committee</w:t>
            </w:r>
          </w:p>
        </w:tc>
      </w:tr>
      <w:tr w:rsidR="008E4FEB" w:rsidTr="00BF3154">
        <w:tc>
          <w:tcPr>
            <w:tcW w:w="1458" w:type="dxa"/>
          </w:tcPr>
          <w:p w:rsidR="008E4FEB" w:rsidRDefault="00723CEB" w:rsidP="00723CEB">
            <w:r>
              <w:t>3</w:t>
            </w:r>
            <w:r w:rsidR="008A5EB8">
              <w:t>/</w:t>
            </w:r>
            <w:r>
              <w:t>6</w:t>
            </w:r>
            <w:r w:rsidR="008A5EB8">
              <w:t>/17</w:t>
            </w:r>
          </w:p>
        </w:tc>
        <w:tc>
          <w:tcPr>
            <w:tcW w:w="1980" w:type="dxa"/>
          </w:tcPr>
          <w:p w:rsidR="00E110CB" w:rsidRDefault="00723CEB" w:rsidP="00721252">
            <w:proofErr w:type="spellStart"/>
            <w:r>
              <w:t>Cashara</w:t>
            </w:r>
            <w:proofErr w:type="spellEnd"/>
            <w:r>
              <w:t xml:space="preserve"> Quinn</w:t>
            </w:r>
          </w:p>
        </w:tc>
        <w:tc>
          <w:tcPr>
            <w:tcW w:w="2307" w:type="dxa"/>
          </w:tcPr>
          <w:p w:rsidR="008E4FEB" w:rsidRDefault="00723CEB" w:rsidP="00723CEB">
            <w:r>
              <w:t xml:space="preserve">Merit </w:t>
            </w:r>
            <w:r w:rsidR="008A5EB8">
              <w:t xml:space="preserve">Scholarship </w:t>
            </w:r>
            <w:r>
              <w:t>Forms</w:t>
            </w:r>
          </w:p>
        </w:tc>
        <w:tc>
          <w:tcPr>
            <w:tcW w:w="1203" w:type="dxa"/>
          </w:tcPr>
          <w:p w:rsidR="008E4FEB" w:rsidRDefault="008A5EB8" w:rsidP="00721252">
            <w:r>
              <w:t>Yes</w:t>
            </w:r>
          </w:p>
        </w:tc>
        <w:tc>
          <w:tcPr>
            <w:tcW w:w="2628" w:type="dxa"/>
          </w:tcPr>
          <w:p w:rsidR="008E4FEB" w:rsidRDefault="008A5EB8" w:rsidP="00723CEB">
            <w:r>
              <w:t>Scholarship C</w:t>
            </w:r>
            <w:r w:rsidR="00723CEB">
              <w:t>ommittee</w:t>
            </w:r>
          </w:p>
        </w:tc>
      </w:tr>
      <w:tr w:rsidR="00E110CB" w:rsidTr="00BF3154">
        <w:tc>
          <w:tcPr>
            <w:tcW w:w="1458" w:type="dxa"/>
          </w:tcPr>
          <w:p w:rsidR="00E110CB" w:rsidRDefault="00723CEB" w:rsidP="00721252">
            <w:r>
              <w:t>3</w:t>
            </w:r>
            <w:r w:rsidR="008A5EB8">
              <w:t>/14/17</w:t>
            </w:r>
          </w:p>
        </w:tc>
        <w:tc>
          <w:tcPr>
            <w:tcW w:w="1980" w:type="dxa"/>
          </w:tcPr>
          <w:p w:rsidR="00E110CB" w:rsidRDefault="00723CEB" w:rsidP="00721252">
            <w:r>
              <w:t>Seton Youth Shelter</w:t>
            </w:r>
          </w:p>
        </w:tc>
        <w:tc>
          <w:tcPr>
            <w:tcW w:w="2307" w:type="dxa"/>
          </w:tcPr>
          <w:p w:rsidR="00E110CB" w:rsidRDefault="00723CEB" w:rsidP="00721252">
            <w:r>
              <w:t>Invitation to Kentucky Derby Celebration</w:t>
            </w:r>
          </w:p>
        </w:tc>
        <w:tc>
          <w:tcPr>
            <w:tcW w:w="1203" w:type="dxa"/>
          </w:tcPr>
          <w:p w:rsidR="00E110CB" w:rsidRDefault="00723CEB" w:rsidP="00721252">
            <w:r>
              <w:t>Yes</w:t>
            </w:r>
          </w:p>
        </w:tc>
        <w:tc>
          <w:tcPr>
            <w:tcW w:w="2628" w:type="dxa"/>
          </w:tcPr>
          <w:p w:rsidR="00E110CB" w:rsidRDefault="00723CEB" w:rsidP="00721252">
            <w:r>
              <w:t>Share with Committee</w:t>
            </w:r>
          </w:p>
        </w:tc>
      </w:tr>
      <w:tr w:rsidR="00524B16" w:rsidTr="00BF3154">
        <w:tc>
          <w:tcPr>
            <w:tcW w:w="1458" w:type="dxa"/>
          </w:tcPr>
          <w:p w:rsidR="00524B16" w:rsidRDefault="00723CEB" w:rsidP="00721252">
            <w:r>
              <w:t>3</w:t>
            </w:r>
            <w:r w:rsidR="008A5EB8">
              <w:t>/14/17</w:t>
            </w:r>
          </w:p>
        </w:tc>
        <w:tc>
          <w:tcPr>
            <w:tcW w:w="1980" w:type="dxa"/>
          </w:tcPr>
          <w:p w:rsidR="00524B16" w:rsidRDefault="00723CEB" w:rsidP="00721252">
            <w:r>
              <w:t>Monica Bond</w:t>
            </w:r>
          </w:p>
        </w:tc>
        <w:tc>
          <w:tcPr>
            <w:tcW w:w="2307" w:type="dxa"/>
          </w:tcPr>
          <w:p w:rsidR="00524B16" w:rsidRDefault="00723CEB" w:rsidP="00721252">
            <w:r>
              <w:t>Payment</w:t>
            </w:r>
          </w:p>
        </w:tc>
        <w:tc>
          <w:tcPr>
            <w:tcW w:w="1203" w:type="dxa"/>
          </w:tcPr>
          <w:p w:rsidR="00524B16" w:rsidRDefault="00723CEB" w:rsidP="00721252">
            <w:r>
              <w:t>Yes</w:t>
            </w:r>
          </w:p>
        </w:tc>
        <w:tc>
          <w:tcPr>
            <w:tcW w:w="2628" w:type="dxa"/>
          </w:tcPr>
          <w:p w:rsidR="00524B16" w:rsidRDefault="00723CEB" w:rsidP="00721252">
            <w:r>
              <w:t>Forward to Finance</w:t>
            </w:r>
          </w:p>
        </w:tc>
      </w:tr>
      <w:tr w:rsidR="00524B16" w:rsidTr="00BF3154">
        <w:tc>
          <w:tcPr>
            <w:tcW w:w="1458" w:type="dxa"/>
          </w:tcPr>
          <w:p w:rsidR="00524B16" w:rsidRDefault="0033318D" w:rsidP="00721252">
            <w:r>
              <w:t>3</w:t>
            </w:r>
            <w:r w:rsidR="005D4F57">
              <w:t>/14/17</w:t>
            </w:r>
          </w:p>
        </w:tc>
        <w:tc>
          <w:tcPr>
            <w:tcW w:w="1980" w:type="dxa"/>
          </w:tcPr>
          <w:p w:rsidR="00524B16" w:rsidRDefault="0033318D" w:rsidP="00721252">
            <w:r>
              <w:t>Khadijah Alexander</w:t>
            </w:r>
          </w:p>
        </w:tc>
        <w:tc>
          <w:tcPr>
            <w:tcW w:w="2307" w:type="dxa"/>
          </w:tcPr>
          <w:p w:rsidR="00524B16" w:rsidRDefault="0033318D" w:rsidP="00721252">
            <w:r>
              <w:t>Payment</w:t>
            </w:r>
          </w:p>
        </w:tc>
        <w:tc>
          <w:tcPr>
            <w:tcW w:w="1203" w:type="dxa"/>
          </w:tcPr>
          <w:p w:rsidR="00524B16" w:rsidRDefault="0033318D" w:rsidP="00721252">
            <w:r>
              <w:t>Yes</w:t>
            </w:r>
          </w:p>
        </w:tc>
        <w:tc>
          <w:tcPr>
            <w:tcW w:w="2628" w:type="dxa"/>
          </w:tcPr>
          <w:p w:rsidR="00524B16" w:rsidRDefault="0033318D" w:rsidP="00721252">
            <w:r>
              <w:t>Forward to Finance</w:t>
            </w:r>
          </w:p>
        </w:tc>
      </w:tr>
      <w:tr w:rsidR="00524B16" w:rsidTr="00BF3154">
        <w:tc>
          <w:tcPr>
            <w:tcW w:w="1458" w:type="dxa"/>
          </w:tcPr>
          <w:p w:rsidR="00524B16" w:rsidRDefault="0033318D" w:rsidP="0033318D">
            <w:r>
              <w:t>3</w:t>
            </w:r>
            <w:r w:rsidR="00007E55">
              <w:t>/</w:t>
            </w:r>
            <w:r>
              <w:t>14</w:t>
            </w:r>
            <w:r w:rsidR="00007E55">
              <w:t>/17</w:t>
            </w:r>
          </w:p>
        </w:tc>
        <w:tc>
          <w:tcPr>
            <w:tcW w:w="1980" w:type="dxa"/>
          </w:tcPr>
          <w:p w:rsidR="00524B16" w:rsidRDefault="0033318D" w:rsidP="00524B16">
            <w:r>
              <w:t>Mae Breckenridge-Haywood</w:t>
            </w:r>
          </w:p>
        </w:tc>
        <w:tc>
          <w:tcPr>
            <w:tcW w:w="2307" w:type="dxa"/>
          </w:tcPr>
          <w:p w:rsidR="00524B16" w:rsidRDefault="0033318D" w:rsidP="00CE4358">
            <w:r>
              <w:t>Payment</w:t>
            </w:r>
          </w:p>
        </w:tc>
        <w:tc>
          <w:tcPr>
            <w:tcW w:w="1203" w:type="dxa"/>
          </w:tcPr>
          <w:p w:rsidR="00524B16" w:rsidRDefault="00007E55" w:rsidP="00721252">
            <w:r>
              <w:t>Yes</w:t>
            </w:r>
          </w:p>
        </w:tc>
        <w:tc>
          <w:tcPr>
            <w:tcW w:w="2628" w:type="dxa"/>
          </w:tcPr>
          <w:p w:rsidR="00524B16" w:rsidRDefault="0033318D" w:rsidP="00721252">
            <w:r>
              <w:t>Forward to Finance</w:t>
            </w:r>
          </w:p>
        </w:tc>
      </w:tr>
      <w:tr w:rsidR="00524B16" w:rsidTr="00BF3154">
        <w:tc>
          <w:tcPr>
            <w:tcW w:w="1458" w:type="dxa"/>
          </w:tcPr>
          <w:p w:rsidR="00524B16" w:rsidRDefault="0033318D" w:rsidP="0033318D">
            <w:r>
              <w:t>3</w:t>
            </w:r>
            <w:r w:rsidR="00007E55">
              <w:t>/</w:t>
            </w:r>
            <w:r>
              <w:t>14</w:t>
            </w:r>
            <w:r w:rsidR="00007E55">
              <w:t>/17</w:t>
            </w:r>
          </w:p>
        </w:tc>
        <w:tc>
          <w:tcPr>
            <w:tcW w:w="1980" w:type="dxa"/>
          </w:tcPr>
          <w:p w:rsidR="00524B16" w:rsidRDefault="0033318D" w:rsidP="00524B16">
            <w:r>
              <w:t>American Cancer Society</w:t>
            </w:r>
          </w:p>
        </w:tc>
        <w:tc>
          <w:tcPr>
            <w:tcW w:w="2307" w:type="dxa"/>
          </w:tcPr>
          <w:p w:rsidR="00524B16" w:rsidRDefault="0033318D" w:rsidP="00721252">
            <w:r>
              <w:t>Solicitation</w:t>
            </w:r>
          </w:p>
        </w:tc>
        <w:tc>
          <w:tcPr>
            <w:tcW w:w="1203" w:type="dxa"/>
          </w:tcPr>
          <w:p w:rsidR="00524B16" w:rsidRDefault="0033318D" w:rsidP="00721252">
            <w:r>
              <w:t>No</w:t>
            </w:r>
          </w:p>
        </w:tc>
        <w:tc>
          <w:tcPr>
            <w:tcW w:w="2628" w:type="dxa"/>
          </w:tcPr>
          <w:p w:rsidR="00524B16" w:rsidRDefault="00524B16" w:rsidP="00721252"/>
        </w:tc>
      </w:tr>
      <w:tr w:rsidR="00524B16" w:rsidTr="00BF3154">
        <w:tc>
          <w:tcPr>
            <w:tcW w:w="1458" w:type="dxa"/>
          </w:tcPr>
          <w:p w:rsidR="00524B16" w:rsidRDefault="0033318D" w:rsidP="0033318D">
            <w:r>
              <w:t>3</w:t>
            </w:r>
            <w:r w:rsidR="00007E55">
              <w:t>/</w:t>
            </w:r>
            <w:r>
              <w:t>14</w:t>
            </w:r>
            <w:r w:rsidR="00007E55">
              <w:t>/17</w:t>
            </w:r>
          </w:p>
        </w:tc>
        <w:tc>
          <w:tcPr>
            <w:tcW w:w="1980" w:type="dxa"/>
          </w:tcPr>
          <w:p w:rsidR="00524B16" w:rsidRDefault="0033318D" w:rsidP="00F821F0">
            <w:r>
              <w:t>Alzheimer’s Association (3)</w:t>
            </w:r>
          </w:p>
        </w:tc>
        <w:tc>
          <w:tcPr>
            <w:tcW w:w="2307" w:type="dxa"/>
          </w:tcPr>
          <w:p w:rsidR="00524B16" w:rsidRDefault="00007E55" w:rsidP="00721252">
            <w:r>
              <w:t>Solicitation</w:t>
            </w:r>
          </w:p>
        </w:tc>
        <w:tc>
          <w:tcPr>
            <w:tcW w:w="1203" w:type="dxa"/>
          </w:tcPr>
          <w:p w:rsidR="00524B16" w:rsidRDefault="00007E55" w:rsidP="00721252">
            <w:r>
              <w:t>No</w:t>
            </w:r>
          </w:p>
        </w:tc>
        <w:tc>
          <w:tcPr>
            <w:tcW w:w="2628" w:type="dxa"/>
          </w:tcPr>
          <w:p w:rsidR="00524B16" w:rsidRDefault="00524B16" w:rsidP="00721252"/>
        </w:tc>
      </w:tr>
      <w:tr w:rsidR="000253E7" w:rsidTr="00BF3154">
        <w:tc>
          <w:tcPr>
            <w:tcW w:w="1458" w:type="dxa"/>
          </w:tcPr>
          <w:p w:rsidR="000253E7" w:rsidRDefault="0033318D" w:rsidP="00721252">
            <w:r>
              <w:t>3/14/17</w:t>
            </w:r>
          </w:p>
        </w:tc>
        <w:tc>
          <w:tcPr>
            <w:tcW w:w="1980" w:type="dxa"/>
          </w:tcPr>
          <w:p w:rsidR="000253E7" w:rsidRDefault="0033318D" w:rsidP="000253E7">
            <w:r>
              <w:t>Rhode Island Novelty</w:t>
            </w:r>
          </w:p>
        </w:tc>
        <w:tc>
          <w:tcPr>
            <w:tcW w:w="2307" w:type="dxa"/>
          </w:tcPr>
          <w:p w:rsidR="000253E7" w:rsidRDefault="0033318D" w:rsidP="00721252">
            <w:r>
              <w:t>Catalogue</w:t>
            </w:r>
          </w:p>
        </w:tc>
        <w:tc>
          <w:tcPr>
            <w:tcW w:w="1203" w:type="dxa"/>
          </w:tcPr>
          <w:p w:rsidR="000253E7" w:rsidRDefault="0033318D" w:rsidP="00721252">
            <w:r>
              <w:t>No</w:t>
            </w:r>
          </w:p>
        </w:tc>
        <w:tc>
          <w:tcPr>
            <w:tcW w:w="2628" w:type="dxa"/>
          </w:tcPr>
          <w:p w:rsidR="00F821F0" w:rsidRDefault="00F821F0" w:rsidP="00721252"/>
        </w:tc>
      </w:tr>
      <w:tr w:rsidR="00C43066" w:rsidTr="00BF3154">
        <w:tc>
          <w:tcPr>
            <w:tcW w:w="1458" w:type="dxa"/>
          </w:tcPr>
          <w:p w:rsidR="00C43066" w:rsidRPr="00007E55" w:rsidRDefault="0033318D" w:rsidP="00721252">
            <w:r>
              <w:t>3/14/17</w:t>
            </w:r>
          </w:p>
        </w:tc>
        <w:tc>
          <w:tcPr>
            <w:tcW w:w="1980" w:type="dxa"/>
          </w:tcPr>
          <w:p w:rsidR="00C43066" w:rsidRPr="00007E55" w:rsidRDefault="0033318D" w:rsidP="00C30BAF">
            <w:r>
              <w:t>Paradise Pizzeria</w:t>
            </w:r>
          </w:p>
        </w:tc>
        <w:tc>
          <w:tcPr>
            <w:tcW w:w="2307" w:type="dxa"/>
          </w:tcPr>
          <w:p w:rsidR="00C43066" w:rsidRPr="0033318D" w:rsidRDefault="0033318D" w:rsidP="00721252">
            <w:r w:rsidRPr="0033318D">
              <w:t>Menu</w:t>
            </w:r>
          </w:p>
        </w:tc>
        <w:tc>
          <w:tcPr>
            <w:tcW w:w="1203" w:type="dxa"/>
          </w:tcPr>
          <w:p w:rsidR="00C43066" w:rsidRPr="0033318D" w:rsidRDefault="0033318D" w:rsidP="00721252">
            <w:r>
              <w:t>No</w:t>
            </w:r>
          </w:p>
        </w:tc>
        <w:tc>
          <w:tcPr>
            <w:tcW w:w="2628" w:type="dxa"/>
          </w:tcPr>
          <w:p w:rsidR="00C43066" w:rsidRPr="00C43066" w:rsidRDefault="00C43066" w:rsidP="00721252">
            <w:pPr>
              <w:rPr>
                <w:b/>
              </w:rPr>
            </w:pPr>
          </w:p>
        </w:tc>
      </w:tr>
      <w:tr w:rsidR="000253E7" w:rsidTr="00BF3154">
        <w:tc>
          <w:tcPr>
            <w:tcW w:w="1458" w:type="dxa"/>
          </w:tcPr>
          <w:p w:rsidR="000253E7" w:rsidRDefault="0029099F" w:rsidP="00721252">
            <w:r>
              <w:t>3/20/17</w:t>
            </w:r>
          </w:p>
        </w:tc>
        <w:tc>
          <w:tcPr>
            <w:tcW w:w="1980" w:type="dxa"/>
          </w:tcPr>
          <w:p w:rsidR="000253E7" w:rsidRDefault="0029099F" w:rsidP="00C30BAF">
            <w:r>
              <w:t>Zeta Phi Beta Sorority, Inc.</w:t>
            </w:r>
          </w:p>
          <w:p w:rsidR="0029099F" w:rsidRDefault="0029099F" w:rsidP="00C30BAF">
            <w:r>
              <w:t>Beta Alpha Omicron Zeta Chapter</w:t>
            </w:r>
          </w:p>
        </w:tc>
        <w:tc>
          <w:tcPr>
            <w:tcW w:w="2307" w:type="dxa"/>
          </w:tcPr>
          <w:p w:rsidR="000253E7" w:rsidRDefault="0029099F" w:rsidP="00721252">
            <w:r>
              <w:t>Invitation to Bowl &amp; Stroll</w:t>
            </w:r>
          </w:p>
        </w:tc>
        <w:tc>
          <w:tcPr>
            <w:tcW w:w="1203" w:type="dxa"/>
          </w:tcPr>
          <w:p w:rsidR="000253E7" w:rsidRDefault="0029099F" w:rsidP="00721252">
            <w:r>
              <w:t>Yes</w:t>
            </w:r>
          </w:p>
        </w:tc>
        <w:tc>
          <w:tcPr>
            <w:tcW w:w="2628" w:type="dxa"/>
          </w:tcPr>
          <w:p w:rsidR="000253E7" w:rsidRDefault="0029099F" w:rsidP="00721252">
            <w:r>
              <w:t>Share with Chapter</w:t>
            </w:r>
          </w:p>
        </w:tc>
      </w:tr>
      <w:tr w:rsidR="00D46EE1" w:rsidTr="00BF3154">
        <w:tc>
          <w:tcPr>
            <w:tcW w:w="1458" w:type="dxa"/>
          </w:tcPr>
          <w:p w:rsidR="00D46EE1" w:rsidRDefault="00D46EE1" w:rsidP="008E6BD8">
            <w:pPr>
              <w:rPr>
                <w:b/>
              </w:rPr>
            </w:pPr>
          </w:p>
          <w:p w:rsidR="00D46EE1" w:rsidRDefault="00D46EE1" w:rsidP="008E6BD8">
            <w:pPr>
              <w:rPr>
                <w:b/>
              </w:rPr>
            </w:pPr>
          </w:p>
          <w:p w:rsidR="00D46EE1" w:rsidRPr="00BF3154" w:rsidRDefault="00D46EE1" w:rsidP="008E6BD8">
            <w:pPr>
              <w:rPr>
                <w:b/>
              </w:rPr>
            </w:pPr>
            <w:r w:rsidRPr="00BF3154">
              <w:rPr>
                <w:b/>
              </w:rPr>
              <w:lastRenderedPageBreak/>
              <w:t>Date Received</w:t>
            </w:r>
          </w:p>
        </w:tc>
        <w:tc>
          <w:tcPr>
            <w:tcW w:w="1980" w:type="dxa"/>
          </w:tcPr>
          <w:p w:rsidR="00D46EE1" w:rsidRDefault="00D46EE1" w:rsidP="000253E7"/>
          <w:p w:rsidR="00D46EE1" w:rsidRDefault="00D46EE1" w:rsidP="00D46EE1"/>
          <w:p w:rsidR="00D46EE1" w:rsidRDefault="00D46EE1" w:rsidP="00D46EE1">
            <w:r w:rsidRPr="00BF3154">
              <w:rPr>
                <w:b/>
              </w:rPr>
              <w:lastRenderedPageBreak/>
              <w:t>Organization</w:t>
            </w:r>
          </w:p>
          <w:p w:rsidR="00D46EE1" w:rsidRDefault="00D46EE1" w:rsidP="00D46EE1"/>
          <w:p w:rsidR="00D46EE1" w:rsidRDefault="00D46EE1" w:rsidP="00D46EE1"/>
        </w:tc>
        <w:tc>
          <w:tcPr>
            <w:tcW w:w="2307" w:type="dxa"/>
          </w:tcPr>
          <w:p w:rsidR="00D46EE1" w:rsidRDefault="00D46EE1" w:rsidP="00721252"/>
          <w:p w:rsidR="00D46EE1" w:rsidRDefault="00D46EE1" w:rsidP="00721252"/>
          <w:p w:rsidR="00D46EE1" w:rsidRDefault="00D46EE1" w:rsidP="00721252">
            <w:r w:rsidRPr="00BF3154">
              <w:rPr>
                <w:b/>
              </w:rPr>
              <w:lastRenderedPageBreak/>
              <w:t>Subject</w:t>
            </w:r>
          </w:p>
        </w:tc>
        <w:tc>
          <w:tcPr>
            <w:tcW w:w="1203" w:type="dxa"/>
          </w:tcPr>
          <w:p w:rsidR="00D46EE1" w:rsidRDefault="00D46EE1" w:rsidP="00721252"/>
          <w:p w:rsidR="00D46EE1" w:rsidRDefault="00D46EE1" w:rsidP="00721252"/>
          <w:p w:rsidR="00D46EE1" w:rsidRDefault="00D46EE1" w:rsidP="00721252">
            <w:r w:rsidRPr="00BF3154">
              <w:rPr>
                <w:b/>
              </w:rPr>
              <w:lastRenderedPageBreak/>
              <w:t>Action Required</w:t>
            </w:r>
          </w:p>
        </w:tc>
        <w:tc>
          <w:tcPr>
            <w:tcW w:w="2628" w:type="dxa"/>
          </w:tcPr>
          <w:p w:rsidR="00D46EE1" w:rsidRDefault="00D46EE1" w:rsidP="00721252"/>
          <w:p w:rsidR="00D46EE1" w:rsidRDefault="00D46EE1" w:rsidP="00721252"/>
          <w:p w:rsidR="00D46EE1" w:rsidRDefault="00D46EE1" w:rsidP="00721252">
            <w:r w:rsidRPr="00BF3154">
              <w:rPr>
                <w:b/>
              </w:rPr>
              <w:lastRenderedPageBreak/>
              <w:t>What Action</w:t>
            </w:r>
          </w:p>
          <w:p w:rsidR="00D46EE1" w:rsidRDefault="00D46EE1" w:rsidP="00721252"/>
        </w:tc>
      </w:tr>
      <w:tr w:rsidR="00D46EE1" w:rsidTr="00BF3154">
        <w:tc>
          <w:tcPr>
            <w:tcW w:w="1458" w:type="dxa"/>
          </w:tcPr>
          <w:p w:rsidR="00D46EE1" w:rsidRDefault="00D46EE1" w:rsidP="00721252">
            <w:r>
              <w:lastRenderedPageBreak/>
              <w:t>3/25/17</w:t>
            </w:r>
          </w:p>
        </w:tc>
        <w:tc>
          <w:tcPr>
            <w:tcW w:w="1980" w:type="dxa"/>
          </w:tcPr>
          <w:p w:rsidR="00D46EE1" w:rsidRDefault="00D46EE1" w:rsidP="000253E7">
            <w:r>
              <w:t>Omega Psi Phi</w:t>
            </w:r>
          </w:p>
          <w:p w:rsidR="00D46EE1" w:rsidRDefault="00D46EE1" w:rsidP="000253E7">
            <w:r>
              <w:t xml:space="preserve">Fraternity, Xi Mu </w:t>
            </w:r>
            <w:proofErr w:type="spellStart"/>
            <w:r>
              <w:t>Mu</w:t>
            </w:r>
            <w:proofErr w:type="spellEnd"/>
            <w:r>
              <w:t xml:space="preserve"> Chapter</w:t>
            </w:r>
          </w:p>
        </w:tc>
        <w:tc>
          <w:tcPr>
            <w:tcW w:w="2307" w:type="dxa"/>
          </w:tcPr>
          <w:p w:rsidR="00D46EE1" w:rsidRDefault="00D46EE1" w:rsidP="00721252">
            <w:r>
              <w:t>Pink In The City 2 Welcome Party, April 28, 2017 - MARC</w:t>
            </w:r>
          </w:p>
        </w:tc>
        <w:tc>
          <w:tcPr>
            <w:tcW w:w="1203" w:type="dxa"/>
          </w:tcPr>
          <w:p w:rsidR="00D46EE1" w:rsidRDefault="00D46EE1" w:rsidP="00721252">
            <w:r>
              <w:t>Yes</w:t>
            </w:r>
          </w:p>
        </w:tc>
        <w:tc>
          <w:tcPr>
            <w:tcW w:w="2628" w:type="dxa"/>
          </w:tcPr>
          <w:p w:rsidR="00D46EE1" w:rsidRDefault="00D46EE1" w:rsidP="00721252">
            <w:r>
              <w:t>Share with Chapter</w:t>
            </w:r>
          </w:p>
        </w:tc>
      </w:tr>
      <w:tr w:rsidR="00D46EE1" w:rsidTr="00BF3154">
        <w:tc>
          <w:tcPr>
            <w:tcW w:w="1458" w:type="dxa"/>
          </w:tcPr>
          <w:p w:rsidR="00D46EE1" w:rsidRDefault="00D46EE1" w:rsidP="00721252">
            <w:r>
              <w:t>3/25/17</w:t>
            </w:r>
          </w:p>
        </w:tc>
        <w:tc>
          <w:tcPr>
            <w:tcW w:w="1980" w:type="dxa"/>
          </w:tcPr>
          <w:p w:rsidR="00D46EE1" w:rsidRDefault="008257B8" w:rsidP="000253E7">
            <w:r>
              <w:t>Church and Community in Action</w:t>
            </w:r>
          </w:p>
        </w:tc>
        <w:tc>
          <w:tcPr>
            <w:tcW w:w="2307" w:type="dxa"/>
          </w:tcPr>
          <w:p w:rsidR="00D46EE1" w:rsidRDefault="008257B8" w:rsidP="00721252">
            <w:r>
              <w:t>Thank You to GDO for Supporting the MLK “I Have a Dream” Annual Breakfast</w:t>
            </w:r>
          </w:p>
        </w:tc>
        <w:tc>
          <w:tcPr>
            <w:tcW w:w="1203" w:type="dxa"/>
          </w:tcPr>
          <w:p w:rsidR="00D46EE1" w:rsidRDefault="008257B8" w:rsidP="00721252">
            <w:r>
              <w:t>Yes</w:t>
            </w:r>
          </w:p>
        </w:tc>
        <w:tc>
          <w:tcPr>
            <w:tcW w:w="2628" w:type="dxa"/>
          </w:tcPr>
          <w:p w:rsidR="00D46EE1" w:rsidRDefault="008257B8" w:rsidP="00721252">
            <w:r>
              <w:t>Share with Chapter</w:t>
            </w:r>
          </w:p>
        </w:tc>
      </w:tr>
      <w:tr w:rsidR="00D46EE1" w:rsidTr="00BF3154">
        <w:tc>
          <w:tcPr>
            <w:tcW w:w="1458" w:type="dxa"/>
          </w:tcPr>
          <w:p w:rsidR="00D46EE1" w:rsidRDefault="008257B8" w:rsidP="00721252">
            <w:r>
              <w:t>3/25/17</w:t>
            </w:r>
          </w:p>
        </w:tc>
        <w:tc>
          <w:tcPr>
            <w:tcW w:w="1980" w:type="dxa"/>
          </w:tcPr>
          <w:p w:rsidR="00D46EE1" w:rsidRDefault="008257B8" w:rsidP="000253E7">
            <w:r>
              <w:t xml:space="preserve">Library of Congress </w:t>
            </w:r>
          </w:p>
          <w:p w:rsidR="008257B8" w:rsidRDefault="008257B8" w:rsidP="000253E7">
            <w:r>
              <w:t>US Copyright Office</w:t>
            </w:r>
          </w:p>
        </w:tc>
        <w:tc>
          <w:tcPr>
            <w:tcW w:w="2307" w:type="dxa"/>
          </w:tcPr>
          <w:p w:rsidR="00D46EE1" w:rsidRDefault="008257B8" w:rsidP="00721252">
            <w:r>
              <w:t>Certificate of Registration for GDO , 75 Years of Timeless Service book</w:t>
            </w:r>
          </w:p>
        </w:tc>
        <w:tc>
          <w:tcPr>
            <w:tcW w:w="1203" w:type="dxa"/>
          </w:tcPr>
          <w:p w:rsidR="00D46EE1" w:rsidRDefault="008257B8" w:rsidP="00721252">
            <w:r>
              <w:t>Yes</w:t>
            </w:r>
          </w:p>
        </w:tc>
        <w:tc>
          <w:tcPr>
            <w:tcW w:w="2628" w:type="dxa"/>
          </w:tcPr>
          <w:p w:rsidR="00D46EE1" w:rsidRDefault="008257B8" w:rsidP="00721252">
            <w:r>
              <w:t>Forward to Fannie Bullock</w:t>
            </w:r>
          </w:p>
        </w:tc>
      </w:tr>
      <w:tr w:rsidR="00D46EE1" w:rsidTr="00BF3154">
        <w:tc>
          <w:tcPr>
            <w:tcW w:w="1458" w:type="dxa"/>
          </w:tcPr>
          <w:p w:rsidR="00D46EE1" w:rsidRDefault="008257B8" w:rsidP="00721252">
            <w:r>
              <w:t>3/25/17</w:t>
            </w:r>
          </w:p>
        </w:tc>
        <w:tc>
          <w:tcPr>
            <w:tcW w:w="1980" w:type="dxa"/>
          </w:tcPr>
          <w:p w:rsidR="00D46EE1" w:rsidRPr="00CE68BD" w:rsidRDefault="008257B8" w:rsidP="00CE68BD">
            <w:r>
              <w:t>Annette Brown-Boyce</w:t>
            </w:r>
          </w:p>
        </w:tc>
        <w:tc>
          <w:tcPr>
            <w:tcW w:w="2307" w:type="dxa"/>
          </w:tcPr>
          <w:p w:rsidR="00D46EE1" w:rsidRDefault="00992BCA" w:rsidP="00721252">
            <w:r>
              <w:t>Letter regarding her retirement</w:t>
            </w:r>
          </w:p>
        </w:tc>
        <w:tc>
          <w:tcPr>
            <w:tcW w:w="1203" w:type="dxa"/>
          </w:tcPr>
          <w:p w:rsidR="00D46EE1" w:rsidRDefault="008257B8" w:rsidP="00721252">
            <w:r>
              <w:t>Yes</w:t>
            </w:r>
          </w:p>
        </w:tc>
        <w:tc>
          <w:tcPr>
            <w:tcW w:w="2628" w:type="dxa"/>
          </w:tcPr>
          <w:p w:rsidR="00D46EE1" w:rsidRDefault="00992BCA" w:rsidP="00721252">
            <w:r>
              <w:t>Share with Chapter</w:t>
            </w:r>
          </w:p>
        </w:tc>
      </w:tr>
      <w:tr w:rsidR="00D46EE1" w:rsidTr="00BF3154">
        <w:tc>
          <w:tcPr>
            <w:tcW w:w="1458" w:type="dxa"/>
          </w:tcPr>
          <w:p w:rsidR="00D46EE1" w:rsidRDefault="00945FC5" w:rsidP="00721252">
            <w:r>
              <w:t>3/27/17</w:t>
            </w:r>
          </w:p>
        </w:tc>
        <w:tc>
          <w:tcPr>
            <w:tcW w:w="1980" w:type="dxa"/>
          </w:tcPr>
          <w:p w:rsidR="00D46EE1" w:rsidRDefault="00945FC5" w:rsidP="000253E7">
            <w:r>
              <w:t>Newport News Alumnae Chapter</w:t>
            </w:r>
          </w:p>
          <w:p w:rsidR="00945FC5" w:rsidRDefault="00945FC5" w:rsidP="000253E7">
            <w:r>
              <w:t>Delta Sigma Theta Sorority, Inc.</w:t>
            </w:r>
          </w:p>
        </w:tc>
        <w:tc>
          <w:tcPr>
            <w:tcW w:w="2307" w:type="dxa"/>
          </w:tcPr>
          <w:p w:rsidR="00D46EE1" w:rsidRDefault="00945FC5" w:rsidP="00721252">
            <w:r>
              <w:t>Invitation to Participate in a Stroll Off Competition</w:t>
            </w:r>
          </w:p>
        </w:tc>
        <w:tc>
          <w:tcPr>
            <w:tcW w:w="1203" w:type="dxa"/>
          </w:tcPr>
          <w:p w:rsidR="00D46EE1" w:rsidRDefault="00945FC5" w:rsidP="00721252">
            <w:r>
              <w:t>Yes</w:t>
            </w:r>
          </w:p>
        </w:tc>
        <w:tc>
          <w:tcPr>
            <w:tcW w:w="2628" w:type="dxa"/>
          </w:tcPr>
          <w:p w:rsidR="00D46EE1" w:rsidRDefault="00945FC5" w:rsidP="00721252">
            <w:r>
              <w:t>Share with Chapter</w:t>
            </w:r>
          </w:p>
        </w:tc>
      </w:tr>
      <w:tr w:rsidR="00945FC5" w:rsidTr="00BF3154">
        <w:tc>
          <w:tcPr>
            <w:tcW w:w="1458" w:type="dxa"/>
          </w:tcPr>
          <w:p w:rsidR="00945FC5" w:rsidRDefault="00945FC5" w:rsidP="00B7558D">
            <w:r>
              <w:t>3/28/17</w:t>
            </w:r>
          </w:p>
        </w:tc>
        <w:tc>
          <w:tcPr>
            <w:tcW w:w="1980" w:type="dxa"/>
          </w:tcPr>
          <w:p w:rsidR="00945FC5" w:rsidRDefault="00945FC5" w:rsidP="0094188E">
            <w:r>
              <w:t>Hampton University Museum</w:t>
            </w:r>
          </w:p>
        </w:tc>
        <w:tc>
          <w:tcPr>
            <w:tcW w:w="2307" w:type="dxa"/>
          </w:tcPr>
          <w:p w:rsidR="00945FC5" w:rsidRDefault="00945FC5" w:rsidP="00EC2B27">
            <w:r>
              <w:t>Invitation to “A Day of Celebration, Reflections and Art”</w:t>
            </w:r>
          </w:p>
        </w:tc>
        <w:tc>
          <w:tcPr>
            <w:tcW w:w="1203" w:type="dxa"/>
          </w:tcPr>
          <w:p w:rsidR="00945FC5" w:rsidRDefault="00945FC5" w:rsidP="0066222C">
            <w:r>
              <w:t>Yes</w:t>
            </w:r>
          </w:p>
        </w:tc>
        <w:tc>
          <w:tcPr>
            <w:tcW w:w="2628" w:type="dxa"/>
          </w:tcPr>
          <w:p w:rsidR="00945FC5" w:rsidRDefault="00945FC5" w:rsidP="0085259A">
            <w:r>
              <w:t>Share with Chapter</w:t>
            </w:r>
          </w:p>
        </w:tc>
      </w:tr>
      <w:tr w:rsidR="00945FC5" w:rsidTr="00BF3154">
        <w:tc>
          <w:tcPr>
            <w:tcW w:w="1458" w:type="dxa"/>
          </w:tcPr>
          <w:p w:rsidR="00945FC5" w:rsidRDefault="00945FC5" w:rsidP="00721252">
            <w:r>
              <w:t>3/28/17</w:t>
            </w:r>
          </w:p>
        </w:tc>
        <w:tc>
          <w:tcPr>
            <w:tcW w:w="1980" w:type="dxa"/>
          </w:tcPr>
          <w:p w:rsidR="00945FC5" w:rsidRDefault="00945FC5" w:rsidP="0000372A">
            <w:r>
              <w:t>Hound Dog Bus Service</w:t>
            </w:r>
          </w:p>
        </w:tc>
        <w:tc>
          <w:tcPr>
            <w:tcW w:w="2307" w:type="dxa"/>
          </w:tcPr>
          <w:p w:rsidR="00945FC5" w:rsidRDefault="00945FC5" w:rsidP="00DD5710">
            <w:r>
              <w:t>MARC Bus – Paid in Full Receipt</w:t>
            </w:r>
          </w:p>
        </w:tc>
        <w:tc>
          <w:tcPr>
            <w:tcW w:w="1203" w:type="dxa"/>
          </w:tcPr>
          <w:p w:rsidR="00945FC5" w:rsidRDefault="00945FC5" w:rsidP="004652DE">
            <w:r>
              <w:t>Yes</w:t>
            </w:r>
          </w:p>
        </w:tc>
        <w:tc>
          <w:tcPr>
            <w:tcW w:w="2628" w:type="dxa"/>
          </w:tcPr>
          <w:p w:rsidR="00945FC5" w:rsidRDefault="00945FC5" w:rsidP="00635A1C">
            <w:r>
              <w:t>Forward to Finance</w:t>
            </w:r>
          </w:p>
        </w:tc>
      </w:tr>
      <w:tr w:rsidR="00945FC5" w:rsidTr="00BF3154">
        <w:tc>
          <w:tcPr>
            <w:tcW w:w="1458" w:type="dxa"/>
          </w:tcPr>
          <w:p w:rsidR="00945FC5" w:rsidRDefault="00945FC5" w:rsidP="00721252"/>
        </w:tc>
        <w:tc>
          <w:tcPr>
            <w:tcW w:w="1980" w:type="dxa"/>
          </w:tcPr>
          <w:p w:rsidR="00945FC5" w:rsidRDefault="00945FC5" w:rsidP="000253E7"/>
        </w:tc>
        <w:tc>
          <w:tcPr>
            <w:tcW w:w="2307" w:type="dxa"/>
          </w:tcPr>
          <w:p w:rsidR="00945FC5" w:rsidRDefault="00945FC5" w:rsidP="00721252"/>
        </w:tc>
        <w:tc>
          <w:tcPr>
            <w:tcW w:w="1203" w:type="dxa"/>
          </w:tcPr>
          <w:p w:rsidR="00945FC5" w:rsidRDefault="00945FC5" w:rsidP="00721252"/>
        </w:tc>
        <w:tc>
          <w:tcPr>
            <w:tcW w:w="2628" w:type="dxa"/>
          </w:tcPr>
          <w:p w:rsidR="00945FC5" w:rsidRDefault="00945FC5" w:rsidP="0007230D"/>
        </w:tc>
      </w:tr>
      <w:tr w:rsidR="00945FC5" w:rsidTr="00BF3154">
        <w:tc>
          <w:tcPr>
            <w:tcW w:w="1458" w:type="dxa"/>
          </w:tcPr>
          <w:p w:rsidR="00945FC5" w:rsidRDefault="00945FC5" w:rsidP="00721252"/>
        </w:tc>
        <w:tc>
          <w:tcPr>
            <w:tcW w:w="1980" w:type="dxa"/>
          </w:tcPr>
          <w:p w:rsidR="00945FC5" w:rsidRDefault="00945FC5" w:rsidP="000253E7"/>
        </w:tc>
        <w:tc>
          <w:tcPr>
            <w:tcW w:w="2307" w:type="dxa"/>
          </w:tcPr>
          <w:p w:rsidR="00945FC5" w:rsidRDefault="00945FC5" w:rsidP="00721252"/>
        </w:tc>
        <w:tc>
          <w:tcPr>
            <w:tcW w:w="1203" w:type="dxa"/>
          </w:tcPr>
          <w:p w:rsidR="00945FC5" w:rsidRDefault="00945FC5" w:rsidP="00721252"/>
        </w:tc>
        <w:tc>
          <w:tcPr>
            <w:tcW w:w="2628" w:type="dxa"/>
          </w:tcPr>
          <w:p w:rsidR="00945FC5" w:rsidRDefault="00945FC5" w:rsidP="0007230D"/>
        </w:tc>
      </w:tr>
      <w:tr w:rsidR="00945FC5" w:rsidTr="00BF3154">
        <w:tc>
          <w:tcPr>
            <w:tcW w:w="1458" w:type="dxa"/>
          </w:tcPr>
          <w:p w:rsidR="00945FC5" w:rsidRDefault="00945FC5" w:rsidP="00721252"/>
        </w:tc>
        <w:tc>
          <w:tcPr>
            <w:tcW w:w="1980" w:type="dxa"/>
          </w:tcPr>
          <w:p w:rsidR="00945FC5" w:rsidRDefault="00945FC5" w:rsidP="000253E7"/>
        </w:tc>
        <w:tc>
          <w:tcPr>
            <w:tcW w:w="2307" w:type="dxa"/>
          </w:tcPr>
          <w:p w:rsidR="00945FC5" w:rsidRDefault="00945FC5" w:rsidP="001E4FCA"/>
        </w:tc>
        <w:tc>
          <w:tcPr>
            <w:tcW w:w="1203" w:type="dxa"/>
          </w:tcPr>
          <w:p w:rsidR="00945FC5" w:rsidRDefault="00945FC5" w:rsidP="00721252"/>
        </w:tc>
        <w:tc>
          <w:tcPr>
            <w:tcW w:w="2628" w:type="dxa"/>
          </w:tcPr>
          <w:p w:rsidR="00945FC5" w:rsidRDefault="00945FC5" w:rsidP="00721252"/>
        </w:tc>
      </w:tr>
      <w:tr w:rsidR="00945FC5" w:rsidTr="00BF3154">
        <w:tc>
          <w:tcPr>
            <w:tcW w:w="1458" w:type="dxa"/>
          </w:tcPr>
          <w:p w:rsidR="00945FC5" w:rsidRDefault="00945FC5" w:rsidP="00721252"/>
        </w:tc>
        <w:tc>
          <w:tcPr>
            <w:tcW w:w="1980" w:type="dxa"/>
          </w:tcPr>
          <w:p w:rsidR="00945FC5" w:rsidRDefault="00945FC5" w:rsidP="000253E7"/>
        </w:tc>
        <w:tc>
          <w:tcPr>
            <w:tcW w:w="2307" w:type="dxa"/>
          </w:tcPr>
          <w:p w:rsidR="00945FC5" w:rsidRDefault="00945FC5" w:rsidP="004153DE"/>
        </w:tc>
        <w:tc>
          <w:tcPr>
            <w:tcW w:w="1203" w:type="dxa"/>
          </w:tcPr>
          <w:p w:rsidR="00945FC5" w:rsidRDefault="00945FC5" w:rsidP="00721252"/>
        </w:tc>
        <w:tc>
          <w:tcPr>
            <w:tcW w:w="2628" w:type="dxa"/>
          </w:tcPr>
          <w:p w:rsidR="00945FC5" w:rsidRDefault="00945FC5" w:rsidP="00721252"/>
        </w:tc>
      </w:tr>
      <w:tr w:rsidR="00945FC5" w:rsidTr="00BF3154">
        <w:tc>
          <w:tcPr>
            <w:tcW w:w="1458" w:type="dxa"/>
          </w:tcPr>
          <w:p w:rsidR="00945FC5" w:rsidRDefault="00945FC5" w:rsidP="00721252"/>
        </w:tc>
        <w:tc>
          <w:tcPr>
            <w:tcW w:w="1980" w:type="dxa"/>
          </w:tcPr>
          <w:p w:rsidR="00945FC5" w:rsidRDefault="00945FC5" w:rsidP="000253E7"/>
        </w:tc>
        <w:tc>
          <w:tcPr>
            <w:tcW w:w="2307" w:type="dxa"/>
          </w:tcPr>
          <w:p w:rsidR="00945FC5" w:rsidRDefault="00945FC5" w:rsidP="004153DE"/>
        </w:tc>
        <w:tc>
          <w:tcPr>
            <w:tcW w:w="1203" w:type="dxa"/>
          </w:tcPr>
          <w:p w:rsidR="00945FC5" w:rsidRDefault="00945FC5" w:rsidP="00721252"/>
        </w:tc>
        <w:tc>
          <w:tcPr>
            <w:tcW w:w="2628" w:type="dxa"/>
          </w:tcPr>
          <w:p w:rsidR="00945FC5" w:rsidRDefault="00945FC5" w:rsidP="00721252"/>
        </w:tc>
      </w:tr>
    </w:tbl>
    <w:p w:rsidR="00721252" w:rsidRDefault="00721252" w:rsidP="00721252"/>
    <w:p w:rsidR="00721252" w:rsidRDefault="00721252" w:rsidP="00721252"/>
    <w:sectPr w:rsidR="00721252" w:rsidSect="00F607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071BC0"/>
    <w:multiLevelType w:val="hybridMultilevel"/>
    <w:tmpl w:val="8B04BD6C"/>
    <w:lvl w:ilvl="0" w:tplc="5EE263D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21252"/>
    <w:rsid w:val="00007E55"/>
    <w:rsid w:val="000253E7"/>
    <w:rsid w:val="000356C4"/>
    <w:rsid w:val="00051D4C"/>
    <w:rsid w:val="0007230D"/>
    <w:rsid w:val="00097E9F"/>
    <w:rsid w:val="001E4FCA"/>
    <w:rsid w:val="0021525B"/>
    <w:rsid w:val="0029099F"/>
    <w:rsid w:val="0033318D"/>
    <w:rsid w:val="004153DE"/>
    <w:rsid w:val="004E5392"/>
    <w:rsid w:val="00524B16"/>
    <w:rsid w:val="00555D16"/>
    <w:rsid w:val="00563486"/>
    <w:rsid w:val="005D4F57"/>
    <w:rsid w:val="005E072A"/>
    <w:rsid w:val="0063421C"/>
    <w:rsid w:val="00681D34"/>
    <w:rsid w:val="006846C9"/>
    <w:rsid w:val="00721252"/>
    <w:rsid w:val="00723CEB"/>
    <w:rsid w:val="00767CB3"/>
    <w:rsid w:val="008257B8"/>
    <w:rsid w:val="008A5EB8"/>
    <w:rsid w:val="008E4FEB"/>
    <w:rsid w:val="00945FC5"/>
    <w:rsid w:val="00992BCA"/>
    <w:rsid w:val="00A25204"/>
    <w:rsid w:val="00A772BC"/>
    <w:rsid w:val="00B54F66"/>
    <w:rsid w:val="00BF3154"/>
    <w:rsid w:val="00C30BAF"/>
    <w:rsid w:val="00C40776"/>
    <w:rsid w:val="00C43066"/>
    <w:rsid w:val="00C81075"/>
    <w:rsid w:val="00C937B3"/>
    <w:rsid w:val="00CE4358"/>
    <w:rsid w:val="00CE68BD"/>
    <w:rsid w:val="00D033C8"/>
    <w:rsid w:val="00D31129"/>
    <w:rsid w:val="00D46EE1"/>
    <w:rsid w:val="00D92395"/>
    <w:rsid w:val="00E110CB"/>
    <w:rsid w:val="00E96DDE"/>
    <w:rsid w:val="00EA5F51"/>
    <w:rsid w:val="00F6076B"/>
    <w:rsid w:val="00F821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0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81D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1D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McLeod</dc:creator>
  <cp:lastModifiedBy>McLeod</cp:lastModifiedBy>
  <cp:revision>2</cp:revision>
  <cp:lastPrinted>2016-12-28T20:26:00Z</cp:lastPrinted>
  <dcterms:created xsi:type="dcterms:W3CDTF">2017-03-31T04:44:00Z</dcterms:created>
  <dcterms:modified xsi:type="dcterms:W3CDTF">2017-03-31T04:44:00Z</dcterms:modified>
</cp:coreProperties>
</file>